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911" w:rsidRPr="00142911" w:rsidRDefault="00425975" w:rsidP="00142911">
      <w:pPr>
        <w:pStyle w:val="Brezrazmikov"/>
      </w:pPr>
      <w:r w:rsidRPr="00425975">
        <w:rPr>
          <w:b/>
          <w:color w:val="FF0000"/>
        </w:rPr>
        <w:t>1. diapozitiv</w:t>
      </w:r>
      <w:r>
        <w:t xml:space="preserve">: </w:t>
      </w:r>
      <w:r w:rsidR="00C872E9">
        <w:t>Pozdravljeni, moje ime je Nika Križnar. V naslednjih 10 minutah vam bom predstavila raziskovalno nalogo: Z roko v roki – Pisateljska pešpot po Sloveniji in gorenjske gostilne</w:t>
      </w:r>
      <w:r w:rsidR="00142911">
        <w:t xml:space="preserve">. </w:t>
      </w:r>
      <w:r w:rsidR="00142911" w:rsidRPr="00142911">
        <w:t>Ideja za Pisateljsko pešpot po Sloveniji izvira iz Slovenske pisateljske poti, ki jo je zasnovalo Društvo slovenskih pisateljev.</w:t>
      </w:r>
      <w:r w:rsidR="00142911">
        <w:t xml:space="preserve"> </w:t>
      </w:r>
      <w:r w:rsidR="00142911" w:rsidRPr="00142911">
        <w:t>Pisateljska pešpot po Sloveniji povezuje rojstne hiše in druga obeležja, povezana s pokojnimi slovenskimi pisatelji po Sloveniji.</w:t>
      </w:r>
      <w:r w:rsidR="00142911">
        <w:t xml:space="preserve"> </w:t>
      </w:r>
      <w:r w:rsidR="00142911" w:rsidRPr="00142911">
        <w:t xml:space="preserve">Pot </w:t>
      </w:r>
      <w:r w:rsidR="00142911">
        <w:t>poteka</w:t>
      </w:r>
      <w:r w:rsidR="00142911" w:rsidRPr="00142911">
        <w:t xml:space="preserve"> po slovenskih statističnih regijah</w:t>
      </w:r>
      <w:r w:rsidR="00142911">
        <w:t xml:space="preserve"> kot so prikazane v zvezi z obravnavanjem epidemije, ki jo je povzročil </w:t>
      </w:r>
      <w:proofErr w:type="spellStart"/>
      <w:r w:rsidR="00142911">
        <w:t>koronavirus</w:t>
      </w:r>
      <w:proofErr w:type="spellEnd"/>
      <w:r w:rsidR="00142911">
        <w:t>. Torej imamo</w:t>
      </w:r>
      <w:r w:rsidR="00142911" w:rsidRPr="00142911">
        <w:t xml:space="preserve"> Gorenjske etape, Goriške etape, Pomurske etape …</w:t>
      </w:r>
    </w:p>
    <w:p w:rsidR="00142911" w:rsidRPr="00142911" w:rsidRDefault="00142911" w:rsidP="00142911">
      <w:pPr>
        <w:pStyle w:val="Brezrazmikov"/>
      </w:pPr>
    </w:p>
    <w:p w:rsidR="00142911" w:rsidRPr="00142911" w:rsidRDefault="00142911" w:rsidP="00142911">
      <w:pPr>
        <w:pStyle w:val="Brezrazmikov"/>
      </w:pPr>
      <w:r>
        <w:t>Na</w:t>
      </w:r>
      <w:r w:rsidRPr="00142911">
        <w:t xml:space="preserve"> poti se lahko orientiramo s pomočjo GPS sledi, elektronskih zemljevidov in blogov</w:t>
      </w:r>
      <w:r>
        <w:t>, ki predstavljajo</w:t>
      </w:r>
      <w:r w:rsidRPr="00142911">
        <w:t xml:space="preserve"> </w:t>
      </w:r>
      <w:r>
        <w:t>posamezne etape</w:t>
      </w:r>
      <w:r w:rsidRPr="00142911">
        <w:t>.</w:t>
      </w:r>
    </w:p>
    <w:p w:rsidR="00B62EF8" w:rsidRDefault="00B62EF8" w:rsidP="00B62EF8">
      <w:pPr>
        <w:pStyle w:val="Brezrazmikov"/>
      </w:pPr>
    </w:p>
    <w:p w:rsidR="00B62EF8" w:rsidRDefault="00B62EF8" w:rsidP="00B62EF8">
      <w:pPr>
        <w:pStyle w:val="Brezrazmikov"/>
      </w:pPr>
      <w:r w:rsidRPr="00142911">
        <w:t>Trenutno je pešpot v nastajanju.</w:t>
      </w:r>
      <w:r>
        <w:t xml:space="preserve"> </w:t>
      </w:r>
      <w:r w:rsidRPr="00142911">
        <w:t>Dokončane se le etape po Gorenjski, delno po Goriški (Vršič-Most na Soči) in Osrednji slovenski regiji (Vrhnika-Rašica)</w:t>
      </w:r>
    </w:p>
    <w:p w:rsidR="00142911" w:rsidRPr="00142911" w:rsidRDefault="00142911" w:rsidP="00142911">
      <w:pPr>
        <w:pStyle w:val="Brezrazmikov"/>
      </w:pPr>
    </w:p>
    <w:p w:rsidR="00142911" w:rsidRPr="00142911" w:rsidRDefault="00142911" w:rsidP="00142911">
      <w:pPr>
        <w:pStyle w:val="Brezrazmikov"/>
      </w:pPr>
      <w:r w:rsidRPr="00142911">
        <w:t xml:space="preserve">V naši nalogi nas zanima le </w:t>
      </w:r>
      <w:r w:rsidR="00481B8B">
        <w:t>Gorenjska pisateljska pešpot</w:t>
      </w:r>
      <w:r w:rsidR="00B62EF8">
        <w:t>, in sicer na relaciji</w:t>
      </w:r>
      <w:r w:rsidRPr="00142911">
        <w:t xml:space="preserve">: </w:t>
      </w:r>
      <w:r w:rsidR="00B62EF8">
        <w:t xml:space="preserve">od </w:t>
      </w:r>
      <w:r w:rsidRPr="00142911">
        <w:t>Preddvor</w:t>
      </w:r>
      <w:r w:rsidR="00B62EF8">
        <w:t xml:space="preserve">a mimo </w:t>
      </w:r>
      <w:r w:rsidRPr="00142911">
        <w:t>Brd</w:t>
      </w:r>
      <w:r w:rsidR="00B62EF8">
        <w:t>a,</w:t>
      </w:r>
      <w:r w:rsidRPr="00142911">
        <w:t xml:space="preserve"> Kranj</w:t>
      </w:r>
      <w:r w:rsidR="00B62EF8">
        <w:t xml:space="preserve">a, </w:t>
      </w:r>
      <w:r w:rsidRPr="00142911">
        <w:t>Škofj</w:t>
      </w:r>
      <w:r w:rsidR="00B62EF8">
        <w:t>e</w:t>
      </w:r>
      <w:r w:rsidRPr="00142911">
        <w:t xml:space="preserve"> Lok</w:t>
      </w:r>
      <w:r w:rsidR="00B62EF8">
        <w:t xml:space="preserve">e, </w:t>
      </w:r>
      <w:r w:rsidRPr="00142911">
        <w:t>Poljan nad Škofjo Loko</w:t>
      </w:r>
      <w:r w:rsidR="00B62EF8">
        <w:t xml:space="preserve">, </w:t>
      </w:r>
      <w:r w:rsidRPr="00142911">
        <w:t>Sv. Tomaž</w:t>
      </w:r>
      <w:r w:rsidR="00B62EF8">
        <w:t xml:space="preserve">a in </w:t>
      </w:r>
      <w:r w:rsidRPr="00142911">
        <w:t>Križn</w:t>
      </w:r>
      <w:r w:rsidR="00B62EF8">
        <w:t>e</w:t>
      </w:r>
      <w:r w:rsidRPr="00142911">
        <w:t xml:space="preserve"> gor</w:t>
      </w:r>
      <w:r w:rsidR="00B62EF8">
        <w:t>e</w:t>
      </w:r>
      <w:r w:rsidRPr="00142911">
        <w:t>.</w:t>
      </w:r>
    </w:p>
    <w:p w:rsidR="00142911" w:rsidRPr="00142911" w:rsidRDefault="00142911" w:rsidP="00142911">
      <w:pPr>
        <w:pStyle w:val="Brezrazmikov"/>
      </w:pPr>
    </w:p>
    <w:p w:rsidR="00142911" w:rsidRPr="00142911" w:rsidRDefault="00AF3C90" w:rsidP="00142911">
      <w:pPr>
        <w:pStyle w:val="Brezrazmikov"/>
      </w:pPr>
      <w:r>
        <w:t>V nadaljevanju vam bom predstavila izbrane gostilne. Še prej pa nekaj besed o gostinskih obratih s teoretičnega vidika.</w:t>
      </w:r>
    </w:p>
    <w:p w:rsidR="00142911" w:rsidRPr="00142911" w:rsidRDefault="00142911" w:rsidP="00142911">
      <w:pPr>
        <w:pStyle w:val="Brezrazmikov"/>
      </w:pPr>
    </w:p>
    <w:p w:rsidR="00425975" w:rsidRPr="00425975" w:rsidRDefault="00425975" w:rsidP="00425975">
      <w:pPr>
        <w:pStyle w:val="Brezrazmikov"/>
      </w:pPr>
      <w:r w:rsidRPr="00425975">
        <w:rPr>
          <w:b/>
          <w:color w:val="FF0000"/>
        </w:rPr>
        <w:t>2. diapozitiv</w:t>
      </w:r>
      <w:r>
        <w:t xml:space="preserve">: </w:t>
      </w:r>
      <w:r w:rsidRPr="00425975">
        <w:t xml:space="preserve">Dejavnost strežbe jedi in pijač </w:t>
      </w:r>
      <w:r>
        <w:t xml:space="preserve">s področja gostinstva </w:t>
      </w:r>
      <w:r w:rsidRPr="00425975">
        <w:t>je pravno razdeljeno v:</w:t>
      </w:r>
    </w:p>
    <w:p w:rsidR="00425975" w:rsidRPr="00425975" w:rsidRDefault="00425975" w:rsidP="00425975">
      <w:pPr>
        <w:pStyle w:val="Brezrazmikov"/>
      </w:pPr>
      <w:r w:rsidRPr="00425975">
        <w:t xml:space="preserve">- restavracije in gostilne, </w:t>
      </w:r>
    </w:p>
    <w:p w:rsidR="00425975" w:rsidRPr="00425975" w:rsidRDefault="00425975" w:rsidP="00425975">
      <w:pPr>
        <w:pStyle w:val="Brezrazmikov"/>
      </w:pPr>
      <w:r w:rsidRPr="00425975">
        <w:t xml:space="preserve">- okrepčevalnice, </w:t>
      </w:r>
    </w:p>
    <w:p w:rsidR="00425975" w:rsidRPr="00425975" w:rsidRDefault="00425975" w:rsidP="00425975">
      <w:pPr>
        <w:pStyle w:val="Brezrazmikov"/>
      </w:pPr>
      <w:r w:rsidRPr="00425975">
        <w:t xml:space="preserve">- slaščičarne in kavarne, </w:t>
      </w:r>
    </w:p>
    <w:p w:rsidR="00425975" w:rsidRPr="00425975" w:rsidRDefault="00425975" w:rsidP="00425975">
      <w:pPr>
        <w:pStyle w:val="Brezrazmikov"/>
      </w:pPr>
      <w:r w:rsidRPr="00425975">
        <w:t xml:space="preserve">- začasne gostinske obrate (stojnica, kiosk …) in </w:t>
      </w:r>
    </w:p>
    <w:p w:rsidR="00425975" w:rsidRPr="00425975" w:rsidRDefault="00425975" w:rsidP="00425975">
      <w:pPr>
        <w:pStyle w:val="Brezrazmikov"/>
      </w:pPr>
      <w:r w:rsidRPr="00425975">
        <w:t xml:space="preserve">- turistične kmetije brez sob. </w:t>
      </w:r>
    </w:p>
    <w:p w:rsidR="0056592D" w:rsidRDefault="0056592D" w:rsidP="001D3C30">
      <w:pPr>
        <w:pStyle w:val="Brezrazmikov"/>
      </w:pPr>
    </w:p>
    <w:p w:rsidR="001D3C30" w:rsidRPr="00425975" w:rsidRDefault="001D3C30" w:rsidP="001D3C30">
      <w:pPr>
        <w:pStyle w:val="Brezrazmikov"/>
      </w:pPr>
      <w:r>
        <w:t>Če r</w:t>
      </w:r>
      <w:r w:rsidR="00425975" w:rsidRPr="00425975">
        <w:t>estavracija nudi po naročilu širok izbor toplih in hladnih jedi, menuje za kosilo in večerjo, napitke in pijače</w:t>
      </w:r>
      <w:r>
        <w:t>, imamo v gostilnah</w:t>
      </w:r>
      <w:r w:rsidRPr="001D3C30">
        <w:t xml:space="preserve"> </w:t>
      </w:r>
      <w:r w:rsidRPr="00425975">
        <w:t xml:space="preserve">ožji izbor toplih in hladnih jedi, najmanj tri za območje značilne jedi, najmanj dve vnaprej pripravljeni jedi, napitke (kava, čaj, </w:t>
      </w:r>
      <w:proofErr w:type="spellStart"/>
      <w:r w:rsidRPr="00425975">
        <w:t>cedevita</w:t>
      </w:r>
      <w:proofErr w:type="spellEnd"/>
      <w:r w:rsidRPr="00425975">
        <w:t xml:space="preserve"> …) in pijače vseh vrst.</w:t>
      </w:r>
      <w:r>
        <w:t xml:space="preserve"> Znotraj restavracij imamo s</w:t>
      </w:r>
      <w:r w:rsidRPr="00425975">
        <w:t>pecializirana restavracij</w:t>
      </w:r>
      <w:r>
        <w:t>e, ki imajo v svoji ponudbi</w:t>
      </w:r>
      <w:r w:rsidRPr="00425975">
        <w:t xml:space="preserve"> specializirani izbor jedi npr. ribja, vegetarijanska, kitajska restavracija.</w:t>
      </w:r>
    </w:p>
    <w:p w:rsidR="00425975" w:rsidRPr="00425975" w:rsidRDefault="00425975" w:rsidP="00425975">
      <w:pPr>
        <w:pStyle w:val="Brezrazmikov"/>
      </w:pPr>
    </w:p>
    <w:p w:rsidR="001D3C30" w:rsidRPr="001D3C30" w:rsidRDefault="001D3C30" w:rsidP="001D3C30">
      <w:pPr>
        <w:pStyle w:val="Brezrazmikov"/>
      </w:pPr>
      <w:r w:rsidRPr="001D3C30">
        <w:rPr>
          <w:b/>
          <w:color w:val="FF0000"/>
        </w:rPr>
        <w:t>3. diapozitiv</w:t>
      </w:r>
      <w:r w:rsidRPr="001D3C30">
        <w:rPr>
          <w:color w:val="FF0000"/>
        </w:rPr>
        <w:t xml:space="preserve">: </w:t>
      </w:r>
      <w:r>
        <w:t>Kakšne so značilnosti odličnih restavracij, gostiln oziroma ostalih gostinskih objektov?</w:t>
      </w:r>
    </w:p>
    <w:p w:rsidR="001D3C30" w:rsidRPr="001D3C30" w:rsidRDefault="001D3C30" w:rsidP="001D3C30">
      <w:pPr>
        <w:pStyle w:val="Brezrazmikov"/>
      </w:pPr>
      <w:r>
        <w:t>O</w:t>
      </w:r>
      <w:r w:rsidRPr="001D3C30">
        <w:t>bisk restavracij mora biti dogodek</w:t>
      </w:r>
      <w:r>
        <w:t>.</w:t>
      </w:r>
      <w:r w:rsidRPr="001D3C30">
        <w:t xml:space="preserve"> </w:t>
      </w:r>
      <w:r>
        <w:t>Primer</w:t>
      </w:r>
      <w:r w:rsidR="00CA1E62">
        <w:t>n</w:t>
      </w:r>
      <w:r>
        <w:t>o je</w:t>
      </w:r>
      <w:r w:rsidRPr="001D3C30">
        <w:t>, da gostom vedno ponudijo neko stalno, začetno jed, ko nas obišče</w:t>
      </w:r>
      <w:r>
        <w:t xml:space="preserve">. Npr. </w:t>
      </w:r>
      <w:r w:rsidRPr="001D3C30">
        <w:t>ponudba jedi v restavracij</w:t>
      </w:r>
      <w:r>
        <w:t>ah</w:t>
      </w:r>
      <w:r w:rsidRPr="001D3C30">
        <w:t xml:space="preserve"> mora biti sestavljena iz stalnega menija, sezonskega menija in novih, kreativnih jedi (degustacijskih menijev)</w:t>
      </w:r>
      <w:r>
        <w:t>. V</w:t>
      </w:r>
      <w:r w:rsidRPr="001D3C30">
        <w:t>rhunska restavracija mora imeti bogato ponudbo vin, sestavljeno iz lokalnih, slovenskih in svetovnih blagovnih znamk</w:t>
      </w:r>
      <w:r>
        <w:t>. S</w:t>
      </w:r>
      <w:r w:rsidRPr="001D3C30">
        <w:t>estavine, ki tvorijo jed</w:t>
      </w:r>
      <w:r>
        <w:t>i</w:t>
      </w:r>
      <w:r w:rsidRPr="001D3C30">
        <w:t>, morajo biti kakovostne, lokalne, sveže in sezonske</w:t>
      </w:r>
      <w:r>
        <w:t>. K</w:t>
      </w:r>
      <w:r w:rsidRPr="001D3C30">
        <w:t>uharski mojstr</w:t>
      </w:r>
      <w:r>
        <w:t>i</w:t>
      </w:r>
      <w:r w:rsidR="00B43E34">
        <w:t xml:space="preserve"> v restavracijah, gostilnah …</w:t>
      </w:r>
      <w:r w:rsidRPr="001D3C30">
        <w:t xml:space="preserve"> mora</w:t>
      </w:r>
      <w:r w:rsidR="00B43E34">
        <w:t>jo</w:t>
      </w:r>
      <w:r w:rsidRPr="001D3C30">
        <w:t xml:space="preserve"> biti kreativn</w:t>
      </w:r>
      <w:r w:rsidR="00B43E34">
        <w:t>i</w:t>
      </w:r>
      <w:r w:rsidRPr="001D3C30">
        <w:t>,</w:t>
      </w:r>
      <w:r w:rsidR="00B43E34">
        <w:t xml:space="preserve"> </w:t>
      </w:r>
      <w:r w:rsidRPr="001D3C30">
        <w:t>inovativn</w:t>
      </w:r>
      <w:r w:rsidR="00B43E34">
        <w:t>i</w:t>
      </w:r>
      <w:r w:rsidRPr="001D3C30">
        <w:t xml:space="preserve"> pri pripravljanju jedi</w:t>
      </w:r>
      <w:r w:rsidR="00B43E34">
        <w:t>.</w:t>
      </w:r>
      <w:r w:rsidRPr="001D3C30">
        <w:t xml:space="preserve"> </w:t>
      </w:r>
      <w:r w:rsidR="00B43E34">
        <w:t>U</w:t>
      </w:r>
      <w:r w:rsidRPr="001D3C30">
        <w:t>pošteva</w:t>
      </w:r>
      <w:r w:rsidR="00B43E34">
        <w:t>ti morajo</w:t>
      </w:r>
      <w:r w:rsidRPr="001D3C30">
        <w:t xml:space="preserve"> lokalno kulinarično tradicijo in letni čas</w:t>
      </w:r>
      <w:r w:rsidR="00B43E34">
        <w:t>. K</w:t>
      </w:r>
      <w:r w:rsidRPr="001D3C30">
        <w:t>rožniki z jedmi morajo biti zanimivi, barviti tako za oko kot okus</w:t>
      </w:r>
      <w:r w:rsidR="00B43E34">
        <w:t>. J</w:t>
      </w:r>
      <w:r w:rsidRPr="001D3C30">
        <w:t>edi morajo biti gost</w:t>
      </w:r>
      <w:r w:rsidR="00B43E34">
        <w:t>om</w:t>
      </w:r>
      <w:r w:rsidRPr="001D3C30">
        <w:t xml:space="preserve"> v restavracij</w:t>
      </w:r>
      <w:r w:rsidR="00B43E34">
        <w:t>ah</w:t>
      </w:r>
      <w:r w:rsidRPr="001D3C30">
        <w:t xml:space="preserve"> ustrezno predstavljene, pri čemer naj imajo zgodbo;</w:t>
      </w:r>
    </w:p>
    <w:p w:rsidR="00425975" w:rsidRPr="00425975" w:rsidRDefault="00B43E34" w:rsidP="001D3C30">
      <w:pPr>
        <w:pStyle w:val="Brezrazmikov"/>
      </w:pPr>
      <w:r>
        <w:t>G</w:t>
      </w:r>
      <w:r w:rsidR="001D3C30" w:rsidRPr="001D3C30">
        <w:t>ost mora videti in začuti</w:t>
      </w:r>
      <w:r>
        <w:t>ti</w:t>
      </w:r>
      <w:r w:rsidR="001D3C30" w:rsidRPr="001D3C30">
        <w:t>, da smo mislili in kuhali za njega</w:t>
      </w:r>
      <w:r>
        <w:t>. Z</w:t>
      </w:r>
      <w:r w:rsidR="001D3C30" w:rsidRPr="001D3C30">
        <w:t xml:space="preserve">elo pozitivno za kakovost restavracij je, da si izborijo prostor v slovenski izdaji </w:t>
      </w:r>
      <w:proofErr w:type="spellStart"/>
      <w:r w:rsidR="001D3C30" w:rsidRPr="001D3C30">
        <w:t>Michalinovega</w:t>
      </w:r>
      <w:proofErr w:type="spellEnd"/>
      <w:r w:rsidR="001D3C30" w:rsidRPr="001D3C30">
        <w:t xml:space="preserve"> vodiča, so člani Združenje JRE (</w:t>
      </w:r>
      <w:proofErr w:type="spellStart"/>
      <w:r w:rsidR="001D3C30" w:rsidRPr="001D3C30">
        <w:t>Jeunes</w:t>
      </w:r>
      <w:proofErr w:type="spellEnd"/>
      <w:r w:rsidR="001D3C30" w:rsidRPr="001D3C30">
        <w:t xml:space="preserve"> </w:t>
      </w:r>
      <w:proofErr w:type="spellStart"/>
      <w:r w:rsidR="001D3C30" w:rsidRPr="001D3C30">
        <w:t>Restaurateurs</w:t>
      </w:r>
      <w:proofErr w:type="spellEnd"/>
      <w:r w:rsidR="001D3C30" w:rsidRPr="001D3C30">
        <w:t xml:space="preserve"> </w:t>
      </w:r>
      <w:proofErr w:type="spellStart"/>
      <w:r w:rsidR="001D3C30" w:rsidRPr="001D3C30">
        <w:t>d’Europe</w:t>
      </w:r>
      <w:proofErr w:type="spellEnd"/>
      <w:r w:rsidR="001D3C30" w:rsidRPr="001D3C30">
        <w:t xml:space="preserve">), da so vpisani v slovenski kulinarični vodnik </w:t>
      </w:r>
      <w:hyperlink r:id="rId4" w:tgtFrame="_blank" w:history="1">
        <w:proofErr w:type="spellStart"/>
        <w:r w:rsidR="001D3C30" w:rsidRPr="00175237">
          <w:rPr>
            <w:rStyle w:val="Hiperpovezava"/>
          </w:rPr>
          <w:t>Gault&amp;Millau</w:t>
        </w:r>
        <w:proofErr w:type="spellEnd"/>
      </w:hyperlink>
      <w:bookmarkStart w:id="0" w:name="_GoBack"/>
      <w:bookmarkEnd w:id="0"/>
      <w:r w:rsidR="001D3C30" w:rsidRPr="001D3C30">
        <w:t xml:space="preserve"> …</w:t>
      </w:r>
    </w:p>
    <w:p w:rsidR="00425975" w:rsidRPr="00425975" w:rsidRDefault="00425975" w:rsidP="00425975">
      <w:pPr>
        <w:pStyle w:val="Brezrazmikov"/>
      </w:pPr>
    </w:p>
    <w:p w:rsidR="001D3C30" w:rsidRDefault="001D3C30">
      <w:pPr>
        <w:pStyle w:val="Brezrazmikov"/>
      </w:pPr>
    </w:p>
    <w:p w:rsidR="00365815" w:rsidRDefault="00365815">
      <w:pPr>
        <w:pStyle w:val="Brezrazmikov"/>
      </w:pPr>
    </w:p>
    <w:p w:rsidR="00365815" w:rsidRDefault="00365815">
      <w:pPr>
        <w:pStyle w:val="Brezrazmikov"/>
      </w:pPr>
    </w:p>
    <w:p w:rsidR="00365815" w:rsidRDefault="00365815">
      <w:pPr>
        <w:pStyle w:val="Brezrazmikov"/>
      </w:pPr>
    </w:p>
    <w:p w:rsidR="00365815" w:rsidRDefault="00365815">
      <w:pPr>
        <w:pStyle w:val="Brezrazmikov"/>
      </w:pPr>
    </w:p>
    <w:p w:rsidR="00365815" w:rsidRPr="00365815" w:rsidRDefault="00365815" w:rsidP="00365815">
      <w:pPr>
        <w:pStyle w:val="Brezrazmikov"/>
      </w:pPr>
      <w:r w:rsidRPr="00065CA2">
        <w:rPr>
          <w:b/>
          <w:color w:val="FF0000"/>
        </w:rPr>
        <w:lastRenderedPageBreak/>
        <w:t>4</w:t>
      </w:r>
      <w:r w:rsidR="00065CA2" w:rsidRPr="00065CA2">
        <w:rPr>
          <w:b/>
          <w:color w:val="FF0000"/>
        </w:rPr>
        <w:t>.</w:t>
      </w:r>
      <w:r w:rsidRPr="00065CA2">
        <w:rPr>
          <w:b/>
          <w:color w:val="FF0000"/>
        </w:rPr>
        <w:t xml:space="preserve"> diapozitiv</w:t>
      </w:r>
      <w:r>
        <w:t>: H</w:t>
      </w:r>
      <w:r w:rsidRPr="00365815">
        <w:t xml:space="preserve">otel </w:t>
      </w:r>
      <w:r>
        <w:t>A</w:t>
      </w:r>
      <w:r w:rsidRPr="00365815">
        <w:t xml:space="preserve">lma </w:t>
      </w:r>
      <w:r>
        <w:t>iz P</w:t>
      </w:r>
      <w:r w:rsidRPr="00365815">
        <w:t>reddvor</w:t>
      </w:r>
      <w:r>
        <w:t xml:space="preserve">a je slikovit </w:t>
      </w:r>
      <w:r w:rsidRPr="00365815">
        <w:t>hotel ob jezeru Črnava, obdan z gorami, stoji ob gradu Hrib.</w:t>
      </w:r>
      <w:r>
        <w:t xml:space="preserve"> Gostu lahko ponudijo: sobe, zajtrk, parkirišče, a la </w:t>
      </w:r>
      <w:proofErr w:type="spellStart"/>
      <w:r>
        <w:t>carte</w:t>
      </w:r>
      <w:proofErr w:type="spellEnd"/>
      <w:r>
        <w:t xml:space="preserve"> </w:t>
      </w:r>
      <w:proofErr w:type="spellStart"/>
      <w:r>
        <w:t>restavracijio</w:t>
      </w:r>
      <w:proofErr w:type="spellEnd"/>
      <w:r>
        <w:t xml:space="preserve"> z barov, kjer strežejo domače jedi. </w:t>
      </w:r>
      <w:r w:rsidRPr="00365815">
        <w:t>Ponujajo zanimive sladice, ki jih lahko občudujemo na njihovem Facebook profilu</w:t>
      </w:r>
      <w:r>
        <w:t>.</w:t>
      </w:r>
    </w:p>
    <w:p w:rsidR="00365815" w:rsidRPr="00365815" w:rsidRDefault="00365815" w:rsidP="00365815">
      <w:pPr>
        <w:pStyle w:val="Brezrazmikov"/>
      </w:pPr>
    </w:p>
    <w:p w:rsidR="0067525D" w:rsidRPr="00365815" w:rsidRDefault="00365815" w:rsidP="0067525D">
      <w:pPr>
        <w:pStyle w:val="Brezrazmikov"/>
      </w:pPr>
      <w:r w:rsidRPr="00065CA2">
        <w:rPr>
          <w:b/>
          <w:color w:val="FF0000"/>
        </w:rPr>
        <w:t>5</w:t>
      </w:r>
      <w:r w:rsidR="00065CA2" w:rsidRPr="00065CA2">
        <w:rPr>
          <w:b/>
          <w:color w:val="FF0000"/>
        </w:rPr>
        <w:t>.</w:t>
      </w:r>
      <w:r w:rsidRPr="00065CA2">
        <w:rPr>
          <w:b/>
          <w:color w:val="FF0000"/>
        </w:rPr>
        <w:t xml:space="preserve"> diapozitiv</w:t>
      </w:r>
      <w:r>
        <w:t xml:space="preserve">: Gostilno Pri Matičku najdete </w:t>
      </w:r>
      <w:r w:rsidRPr="00365815">
        <w:t xml:space="preserve">na Primskovem v neposredni bližini </w:t>
      </w:r>
      <w:r>
        <w:t xml:space="preserve">gasilskega doma. Če želite </w:t>
      </w:r>
      <w:r w:rsidRPr="00365815">
        <w:t>doživ</w:t>
      </w:r>
      <w:r w:rsidR="00913D70">
        <w:t>e</w:t>
      </w:r>
      <w:r w:rsidRPr="00365815">
        <w:t>t</w:t>
      </w:r>
      <w:r>
        <w:t>i</w:t>
      </w:r>
      <w:r w:rsidRPr="00365815">
        <w:t xml:space="preserve"> gurmansko doživetje ob okusno pripravljenih jedeh iz divjačine, jedeh iz krušne peči, slovenskih jedeh</w:t>
      </w:r>
      <w:r w:rsidR="00913D70">
        <w:t xml:space="preserve">, boste izbrali pravo gostilno. </w:t>
      </w:r>
      <w:r w:rsidR="00C33813">
        <w:t>Omenim naj samo nekaj jedi iz divjačine, ki jih</w:t>
      </w:r>
      <w:r w:rsidR="00913D70">
        <w:t xml:space="preserve"> lahko naročimo v gostilni? Lovski krožnik, </w:t>
      </w:r>
      <w:r w:rsidR="00C33813">
        <w:t>pršut, salamo ali vratovino iz divjega prašiča</w:t>
      </w:r>
      <w:r w:rsidR="0067525D">
        <w:t>, jelenov karpačo oziroma jelenovo salamo, muflonovo salamo, gamsova klobaso. Te divjačinske jedi naredijo še okusnejše</w:t>
      </w:r>
      <w:r w:rsidR="0067525D" w:rsidRPr="0067525D">
        <w:t xml:space="preserve"> </w:t>
      </w:r>
      <w:r w:rsidR="0067525D">
        <w:t xml:space="preserve">okisana mešanica sestavljena iz </w:t>
      </w:r>
      <w:r w:rsidR="0067525D" w:rsidRPr="00365815">
        <w:t>doma vložen</w:t>
      </w:r>
      <w:r w:rsidR="0067525D">
        <w:t>e</w:t>
      </w:r>
      <w:r w:rsidR="0067525D" w:rsidRPr="00365815">
        <w:t xml:space="preserve"> zelenjav</w:t>
      </w:r>
      <w:r w:rsidR="0067525D">
        <w:t>e</w:t>
      </w:r>
      <w:r w:rsidR="0067525D" w:rsidRPr="00365815">
        <w:t>, česn</w:t>
      </w:r>
      <w:r w:rsidR="0067525D">
        <w:t>a</w:t>
      </w:r>
      <w:r w:rsidR="0067525D" w:rsidRPr="00365815">
        <w:t>, paprik</w:t>
      </w:r>
      <w:r w:rsidR="0067525D">
        <w:t>e</w:t>
      </w:r>
      <w:r w:rsidR="0067525D" w:rsidRPr="00365815">
        <w:t>, kumaric in korenčk</w:t>
      </w:r>
      <w:r w:rsidR="0067525D">
        <w:t>ov ter</w:t>
      </w:r>
      <w:r w:rsidR="0067525D" w:rsidRPr="00365815">
        <w:t xml:space="preserve"> še dve različici sira: z </w:t>
      </w:r>
      <w:proofErr w:type="spellStart"/>
      <w:r w:rsidR="0067525D" w:rsidRPr="00365815">
        <w:t>vasabijem</w:t>
      </w:r>
      <w:proofErr w:type="spellEnd"/>
      <w:r w:rsidR="0067525D" w:rsidRPr="00365815">
        <w:t xml:space="preserve"> in čilijem. </w:t>
      </w:r>
    </w:p>
    <w:p w:rsidR="00C33813" w:rsidRDefault="00C33813" w:rsidP="00365815">
      <w:pPr>
        <w:pStyle w:val="Brezrazmikov"/>
      </w:pPr>
    </w:p>
    <w:p w:rsidR="00D62E56" w:rsidRPr="0067525D" w:rsidRDefault="00D62E56" w:rsidP="00D62E56">
      <w:pPr>
        <w:pStyle w:val="Brezrazmikov"/>
      </w:pPr>
      <w:r>
        <w:t>Rada bi vam povedala</w:t>
      </w:r>
      <w:r w:rsidR="0067525D">
        <w:t xml:space="preserve"> še </w:t>
      </w:r>
      <w:r>
        <w:t xml:space="preserve">nekaj besed </w:t>
      </w:r>
      <w:r w:rsidR="0067525D">
        <w:t xml:space="preserve">o </w:t>
      </w:r>
      <w:r>
        <w:t xml:space="preserve">Matjažu Erzarju, ki je </w:t>
      </w:r>
      <w:r w:rsidR="0067525D">
        <w:t xml:space="preserve">lastnik </w:t>
      </w:r>
      <w:r>
        <w:t xml:space="preserve">gostilne Pri Matičku, </w:t>
      </w:r>
      <w:r w:rsidR="0067525D">
        <w:t>kuharsk</w:t>
      </w:r>
      <w:r>
        <w:t>i</w:t>
      </w:r>
      <w:r w:rsidR="0067525D">
        <w:t xml:space="preserve"> mojst</w:t>
      </w:r>
      <w:r>
        <w:t>e</w:t>
      </w:r>
      <w:r w:rsidR="0067525D">
        <w:t>r</w:t>
      </w:r>
      <w:r>
        <w:t xml:space="preserve"> in lovec. Po njegovih besedah</w:t>
      </w:r>
      <w:r w:rsidRPr="00D62E56">
        <w:t xml:space="preserve"> </w:t>
      </w:r>
      <w:r>
        <w:t>r</w:t>
      </w:r>
      <w:r w:rsidRPr="0067525D">
        <w:t>eceptur za divjačino ne skriva. Ima pa kakšno svojo skrito sestavino, dodelan ali predelan recept. Uporablja stare recepture, a pri medvedovi salami uporabi tudi med in orehe.</w:t>
      </w:r>
      <w:r w:rsidRPr="00D62E56">
        <w:t xml:space="preserve"> </w:t>
      </w:r>
      <w:r w:rsidRPr="0067525D">
        <w:t xml:space="preserve">Kar pridela na domačem vrtu, obrodijo drevesa ali grmovnice, vse to najde pot na krožnike:  v obliki marmelad, sokov, prilog, omak …  Ti sadeži so: drnulja, hruška </w:t>
      </w:r>
      <w:proofErr w:type="spellStart"/>
      <w:r w:rsidRPr="0067525D">
        <w:t>pituralka</w:t>
      </w:r>
      <w:proofErr w:type="spellEnd"/>
      <w:r w:rsidRPr="0067525D">
        <w:t xml:space="preserve">, nešplja, rakitovec, skorš … </w:t>
      </w:r>
    </w:p>
    <w:p w:rsidR="00D62E56" w:rsidRPr="0067525D" w:rsidRDefault="00D62E56" w:rsidP="00D62E56">
      <w:pPr>
        <w:pStyle w:val="Brezrazmikov"/>
      </w:pPr>
    </w:p>
    <w:p w:rsidR="00D62E56" w:rsidRPr="0067525D" w:rsidRDefault="00D62E56" w:rsidP="00D62E56">
      <w:pPr>
        <w:pStyle w:val="Brezrazmikov"/>
      </w:pPr>
      <w:r w:rsidRPr="0067525D">
        <w:t xml:space="preserve">Pri pripravi divjačine </w:t>
      </w:r>
      <w:r>
        <w:t>ga</w:t>
      </w:r>
      <w:r w:rsidRPr="0067525D">
        <w:t xml:space="preserve"> zanima celoten proces – pot od začetka do krožnika in anatomija teh živali.</w:t>
      </w:r>
    </w:p>
    <w:p w:rsidR="00D62E56" w:rsidRDefault="00D62E56" w:rsidP="00D62E56">
      <w:pPr>
        <w:pStyle w:val="Brezrazmikov"/>
      </w:pPr>
      <w:r>
        <w:t>Želi, da se</w:t>
      </w:r>
      <w:r w:rsidRPr="0067525D">
        <w:t xml:space="preserve"> porabi celo</w:t>
      </w:r>
      <w:r>
        <w:t xml:space="preserve"> ubito žival</w:t>
      </w:r>
      <w:r w:rsidRPr="0067525D">
        <w:t xml:space="preserve">: od kosti in mesa do kože. Divjačinske juhe kuha v krušni peči, kar velja tudi za ostale mesne juhe. Zvečer </w:t>
      </w:r>
      <w:r>
        <w:t xml:space="preserve">jih da </w:t>
      </w:r>
      <w:r w:rsidRPr="0067525D">
        <w:t xml:space="preserve">notri, zjutraj </w:t>
      </w:r>
      <w:r>
        <w:t xml:space="preserve">jih vzame </w:t>
      </w:r>
      <w:r w:rsidRPr="0067525D">
        <w:t>ven.</w:t>
      </w:r>
      <w:r w:rsidRPr="00D62E56">
        <w:t xml:space="preserve"> </w:t>
      </w:r>
      <w:r>
        <w:t>G</w:t>
      </w:r>
      <w:r w:rsidRPr="0067525D">
        <w:t xml:space="preserve">ostje </w:t>
      </w:r>
      <w:r>
        <w:t xml:space="preserve">gostilne pri Matičku </w:t>
      </w:r>
      <w:r w:rsidRPr="0067525D">
        <w:t>od divjačine največ jedo, kar je v danem trenutku v ponudbi. Pred desetimi leti je bil med divjačino absolutni zmagovalec fazan. Zadnje čase to vlogo prevzema muflon, ki je pravzaprav divja ovca.</w:t>
      </w:r>
    </w:p>
    <w:p w:rsidR="00D62E56" w:rsidRPr="0067525D" w:rsidRDefault="00D62E56" w:rsidP="00D62E56">
      <w:pPr>
        <w:pStyle w:val="Brezrazmikov"/>
      </w:pPr>
    </w:p>
    <w:p w:rsidR="00E974AA" w:rsidRPr="0067525D" w:rsidRDefault="008D7798" w:rsidP="00E974AA">
      <w:pPr>
        <w:pStyle w:val="Brezrazmikov"/>
      </w:pPr>
      <w:r>
        <w:t>Matjaž Erzar je pred leti n</w:t>
      </w:r>
      <w:r w:rsidRPr="0067525D">
        <w:t xml:space="preserve">apisal knjigo z naslovom Divjačina. </w:t>
      </w:r>
      <w:r>
        <w:t xml:space="preserve">V njo je zapisal okoli </w:t>
      </w:r>
      <w:r w:rsidRPr="0067525D">
        <w:t xml:space="preserve">trideset </w:t>
      </w:r>
      <w:r>
        <w:t xml:space="preserve">obstoječih </w:t>
      </w:r>
      <w:r w:rsidRPr="0067525D">
        <w:t xml:space="preserve">receptov za pripravo divjačine. </w:t>
      </w:r>
      <w:r>
        <w:t>Dodal je še nekaj tipičnih njegovih receptov.</w:t>
      </w:r>
      <w:r w:rsidRPr="008D7798">
        <w:t xml:space="preserve"> </w:t>
      </w:r>
      <w:r>
        <w:t>Mnenja je,</w:t>
      </w:r>
      <w:r w:rsidRPr="0067525D">
        <w:t xml:space="preserve"> da je končni okus jedi odvisen od celotnega postopka ravnanja z divjačinskim mesom – od odstrela, zorenja, </w:t>
      </w:r>
      <w:proofErr w:type="spellStart"/>
      <w:r w:rsidRPr="0067525D">
        <w:t>izkoževanja</w:t>
      </w:r>
      <w:proofErr w:type="spellEnd"/>
      <w:r w:rsidRPr="0067525D">
        <w:t xml:space="preserve"> in razseka mesa do postrežbe jedi na krožniku. </w:t>
      </w:r>
      <w:r>
        <w:t xml:space="preserve">Zagovarja pa tudi </w:t>
      </w:r>
      <w:r w:rsidR="00E974AA">
        <w:t>stališče</w:t>
      </w:r>
      <w:r>
        <w:t xml:space="preserve">, </w:t>
      </w:r>
      <w:r w:rsidR="00E974AA">
        <w:t>da je m</w:t>
      </w:r>
      <w:r w:rsidR="00E974AA" w:rsidRPr="0067525D">
        <w:t>eso divjadi, ki je uplenjena v naravi, zelo zdravo živilo in dobra protiutež današnji predelani in hitri hrani.</w:t>
      </w:r>
    </w:p>
    <w:p w:rsidR="008D7798" w:rsidRPr="0067525D" w:rsidRDefault="008D7798" w:rsidP="008D7798">
      <w:pPr>
        <w:pStyle w:val="Brezrazmikov"/>
      </w:pPr>
    </w:p>
    <w:p w:rsidR="00E974AA" w:rsidRPr="0067525D" w:rsidRDefault="00E974AA" w:rsidP="00E974AA">
      <w:pPr>
        <w:pStyle w:val="Brezrazmikov"/>
      </w:pPr>
      <w:r w:rsidRPr="0067525D">
        <w:t xml:space="preserve">Na pobudo Anke Peljhan, začetnice projekta </w:t>
      </w:r>
      <w:proofErr w:type="spellStart"/>
      <w:r w:rsidRPr="0067525D">
        <w:t>Kuhna</w:t>
      </w:r>
      <w:proofErr w:type="spellEnd"/>
      <w:r w:rsidRPr="0067525D">
        <w:t xml:space="preserve"> pa to </w:t>
      </w:r>
      <w:r>
        <w:t>je v letu 2020</w:t>
      </w:r>
      <w:r w:rsidRPr="0067525D">
        <w:t xml:space="preserve"> pripravil izobraževalno delavnico interne narave.</w:t>
      </w:r>
      <w:r>
        <w:t xml:space="preserve"> </w:t>
      </w:r>
      <w:r w:rsidRPr="0067525D">
        <w:t xml:space="preserve">Na delavnici sta na mizo prispela tudi dva krožnika. Na prvem so bili na sopari kuhan kruh z rdečo papriko in kurkumo, klobasa divjega pujska, medvedov pršut, jelenova salama, jetrna jelenova in gobova pašteta, maslo, koprc in kapucinka. </w:t>
      </w:r>
    </w:p>
    <w:p w:rsidR="008D7798" w:rsidRPr="0067525D" w:rsidRDefault="008D7798" w:rsidP="008D7798">
      <w:pPr>
        <w:pStyle w:val="Brezrazmikov"/>
      </w:pPr>
    </w:p>
    <w:p w:rsidR="00C33813" w:rsidRDefault="0067525D" w:rsidP="0067525D">
      <w:pPr>
        <w:pStyle w:val="Brezrazmikov"/>
      </w:pPr>
      <w:r w:rsidRPr="0067525D">
        <w:t xml:space="preserve">Na drugem pa sta bila jagnječja zarebrnica in muflonov hrbet, ob njiju pa omaka iz črne trobente, sirovi štruklji in rdeče zelje, dve vrsti domačega korena, </w:t>
      </w:r>
      <w:proofErr w:type="spellStart"/>
      <w:r w:rsidRPr="0067525D">
        <w:t>žižula</w:t>
      </w:r>
      <w:proofErr w:type="spellEnd"/>
      <w:r w:rsidRPr="0067525D">
        <w:t xml:space="preserve">, kuhana v belem vinu, ter hruška </w:t>
      </w:r>
      <w:proofErr w:type="spellStart"/>
      <w:r w:rsidRPr="0067525D">
        <w:t>pituralka</w:t>
      </w:r>
      <w:proofErr w:type="spellEnd"/>
      <w:r w:rsidRPr="0067525D">
        <w:t>, kuhana v refošku.</w:t>
      </w:r>
    </w:p>
    <w:p w:rsidR="00C33813" w:rsidRDefault="00C33813" w:rsidP="00365815">
      <w:pPr>
        <w:pStyle w:val="Brezrazmikov"/>
      </w:pPr>
    </w:p>
    <w:p w:rsidR="00365815" w:rsidRDefault="008755A9">
      <w:pPr>
        <w:pStyle w:val="Brezrazmikov"/>
      </w:pPr>
      <w:r w:rsidRPr="00065CA2">
        <w:rPr>
          <w:b/>
          <w:color w:val="FF0000"/>
        </w:rPr>
        <w:t>6</w:t>
      </w:r>
      <w:r w:rsidR="00065CA2" w:rsidRPr="00065CA2">
        <w:rPr>
          <w:b/>
          <w:color w:val="FF0000"/>
        </w:rPr>
        <w:t>.</w:t>
      </w:r>
      <w:r w:rsidRPr="00065CA2">
        <w:rPr>
          <w:b/>
          <w:color w:val="FF0000"/>
        </w:rPr>
        <w:t xml:space="preserve"> diapozitiv</w:t>
      </w:r>
      <w:r>
        <w:t xml:space="preserve">: </w:t>
      </w:r>
      <w:r w:rsidRPr="008755A9">
        <w:t>Na jedilniku restavracije</w:t>
      </w:r>
      <w:r>
        <w:t xml:space="preserve"> Dasi st Valter</w:t>
      </w:r>
      <w:r w:rsidRPr="008755A9">
        <w:t xml:space="preserve"> v Kranju vas čakajo prave bosanske specialitete, med njimi seveda različne vrste pit, </w:t>
      </w:r>
      <w:proofErr w:type="spellStart"/>
      <w:r w:rsidRPr="008755A9">
        <w:t>tarhane</w:t>
      </w:r>
      <w:proofErr w:type="spellEnd"/>
      <w:r w:rsidRPr="008755A9">
        <w:t xml:space="preserve">, enolončnice, čevapčiči, </w:t>
      </w:r>
      <w:proofErr w:type="spellStart"/>
      <w:r w:rsidRPr="008755A9">
        <w:t>sudžukica</w:t>
      </w:r>
      <w:proofErr w:type="spellEnd"/>
      <w:r w:rsidRPr="008755A9">
        <w:t xml:space="preserve">, sarme, baklava, </w:t>
      </w:r>
      <w:proofErr w:type="spellStart"/>
      <w:r w:rsidRPr="008755A9">
        <w:t>tufahija</w:t>
      </w:r>
      <w:proofErr w:type="spellEnd"/>
      <w:r w:rsidRPr="008755A9">
        <w:t xml:space="preserve">, </w:t>
      </w:r>
      <w:proofErr w:type="spellStart"/>
      <w:r w:rsidRPr="008755A9">
        <w:t>tulumbi</w:t>
      </w:r>
      <w:proofErr w:type="spellEnd"/>
      <w:r w:rsidRPr="008755A9">
        <w:t xml:space="preserve"> …</w:t>
      </w:r>
    </w:p>
    <w:p w:rsidR="00365815" w:rsidRDefault="00365815">
      <w:pPr>
        <w:pStyle w:val="Brezrazmikov"/>
      </w:pPr>
    </w:p>
    <w:p w:rsidR="00365815" w:rsidRDefault="008755A9">
      <w:pPr>
        <w:pStyle w:val="Brezrazmikov"/>
      </w:pPr>
      <w:r w:rsidRPr="00065CA2">
        <w:rPr>
          <w:b/>
          <w:color w:val="FF0000"/>
        </w:rPr>
        <w:t>7</w:t>
      </w:r>
      <w:r w:rsidR="00065CA2" w:rsidRPr="00065CA2">
        <w:rPr>
          <w:b/>
          <w:color w:val="FF0000"/>
        </w:rPr>
        <w:t>.</w:t>
      </w:r>
      <w:r w:rsidRPr="00065CA2">
        <w:rPr>
          <w:b/>
          <w:color w:val="FF0000"/>
        </w:rPr>
        <w:t xml:space="preserve"> diapozitiv</w:t>
      </w:r>
      <w:r>
        <w:t xml:space="preserve">: Gostilna Stari </w:t>
      </w:r>
      <w:proofErr w:type="spellStart"/>
      <w:r>
        <w:t>Mayr</w:t>
      </w:r>
      <w:proofErr w:type="spellEnd"/>
      <w:r>
        <w:t xml:space="preserve"> v Kranju ima več kot 100 letno tradicijo. </w:t>
      </w:r>
      <w:r w:rsidRPr="008755A9">
        <w:t>Postrežejo pa vam lahko več vrst steakov, solatnih krožnikov, doma pripravljenih štrukljev.</w:t>
      </w:r>
    </w:p>
    <w:p w:rsidR="00365815" w:rsidRDefault="00365815">
      <w:pPr>
        <w:pStyle w:val="Brezrazmikov"/>
      </w:pPr>
    </w:p>
    <w:p w:rsidR="00604448" w:rsidRPr="008755A9" w:rsidRDefault="00604448" w:rsidP="00604448">
      <w:pPr>
        <w:pStyle w:val="Brezrazmikov"/>
      </w:pPr>
      <w:r w:rsidRPr="00065CA2">
        <w:rPr>
          <w:b/>
          <w:color w:val="FF0000"/>
        </w:rPr>
        <w:t>8</w:t>
      </w:r>
      <w:r w:rsidR="00065CA2" w:rsidRPr="00065CA2">
        <w:rPr>
          <w:b/>
          <w:color w:val="FF0000"/>
        </w:rPr>
        <w:t>.</w:t>
      </w:r>
      <w:r w:rsidRPr="00065CA2">
        <w:rPr>
          <w:b/>
          <w:color w:val="FF0000"/>
        </w:rPr>
        <w:t xml:space="preserve"> diapozitiv</w:t>
      </w:r>
      <w:r>
        <w:t xml:space="preserve">: </w:t>
      </w:r>
      <w:r w:rsidR="008755A9" w:rsidRPr="008755A9">
        <w:t xml:space="preserve">Ime gostilne </w:t>
      </w:r>
      <w:proofErr w:type="spellStart"/>
      <w:r w:rsidR="008755A9" w:rsidRPr="008755A9">
        <w:t>Pr'Pepet</w:t>
      </w:r>
      <w:proofErr w:type="spellEnd"/>
      <w:r w:rsidR="008755A9" w:rsidRPr="008755A9">
        <w:t xml:space="preserve"> obstaja že od leta 1904 s petdeset letno pavzo.</w:t>
      </w:r>
      <w:r>
        <w:t xml:space="preserve"> Nekaj jedi, ki jih  lahko naročite v tej gostilni na žlico: </w:t>
      </w:r>
      <w:r w:rsidRPr="008755A9">
        <w:t xml:space="preserve">golaž, vampi, paprikaš, </w:t>
      </w:r>
      <w:proofErr w:type="spellStart"/>
      <w:r w:rsidRPr="008755A9">
        <w:t>segedin</w:t>
      </w:r>
      <w:proofErr w:type="spellEnd"/>
      <w:r w:rsidRPr="008755A9">
        <w:t xml:space="preserve">, sarme, pasulj, </w:t>
      </w:r>
      <w:proofErr w:type="spellStart"/>
      <w:r w:rsidRPr="008755A9">
        <w:t>filane</w:t>
      </w:r>
      <w:proofErr w:type="spellEnd"/>
      <w:r w:rsidRPr="008755A9">
        <w:t xml:space="preserve"> paprike, divjačinski golaž, </w:t>
      </w:r>
      <w:proofErr w:type="spellStart"/>
      <w:r w:rsidRPr="008755A9">
        <w:t>janječji</w:t>
      </w:r>
      <w:proofErr w:type="spellEnd"/>
      <w:r w:rsidRPr="008755A9">
        <w:t xml:space="preserve"> </w:t>
      </w:r>
      <w:proofErr w:type="spellStart"/>
      <w:r w:rsidRPr="008755A9">
        <w:t>ajmoht</w:t>
      </w:r>
      <w:proofErr w:type="spellEnd"/>
      <w:r w:rsidRPr="008755A9">
        <w:t>, bograč, mesne kroglice…</w:t>
      </w:r>
      <w:r>
        <w:t xml:space="preserve"> Vegetarijancem sta namenjeni </w:t>
      </w:r>
      <w:proofErr w:type="spellStart"/>
      <w:r w:rsidRPr="008755A9">
        <w:t>veganski</w:t>
      </w:r>
      <w:proofErr w:type="spellEnd"/>
      <w:r w:rsidRPr="008755A9">
        <w:t xml:space="preserve"> </w:t>
      </w:r>
      <w:proofErr w:type="spellStart"/>
      <w:r w:rsidRPr="008755A9">
        <w:t>experimenti</w:t>
      </w:r>
      <w:proofErr w:type="spellEnd"/>
      <w:r w:rsidRPr="008755A9">
        <w:t>, vegetarijanske klasike</w:t>
      </w:r>
      <w:r>
        <w:t xml:space="preserve"> ipd. Posladkate pa se lahko z </w:t>
      </w:r>
      <w:r w:rsidRPr="008755A9">
        <w:t>jabolčni</w:t>
      </w:r>
      <w:r>
        <w:t>m</w:t>
      </w:r>
      <w:r w:rsidRPr="008755A9">
        <w:t xml:space="preserve"> </w:t>
      </w:r>
      <w:proofErr w:type="spellStart"/>
      <w:r w:rsidRPr="008755A9">
        <w:t>štrudelj</w:t>
      </w:r>
      <w:r>
        <w:t>em</w:t>
      </w:r>
      <w:proofErr w:type="spellEnd"/>
      <w:r w:rsidRPr="008755A9">
        <w:t xml:space="preserve">, </w:t>
      </w:r>
      <w:proofErr w:type="spellStart"/>
      <w:r w:rsidRPr="008755A9">
        <w:t>panacot</w:t>
      </w:r>
      <w:r>
        <w:t>o</w:t>
      </w:r>
      <w:proofErr w:type="spellEnd"/>
      <w:r w:rsidRPr="008755A9">
        <w:t>, gibanic</w:t>
      </w:r>
      <w:r>
        <w:t>o</w:t>
      </w:r>
      <w:r w:rsidRPr="008755A9">
        <w:t>, palačink</w:t>
      </w:r>
      <w:r>
        <w:t>ami</w:t>
      </w:r>
      <w:r w:rsidRPr="008755A9">
        <w:t>, ocvrt</w:t>
      </w:r>
      <w:r>
        <w:t>imi</w:t>
      </w:r>
      <w:r w:rsidRPr="008755A9">
        <w:t xml:space="preserve"> suh</w:t>
      </w:r>
      <w:r>
        <w:t>imi</w:t>
      </w:r>
      <w:r w:rsidRPr="008755A9">
        <w:t xml:space="preserve"> sliv</w:t>
      </w:r>
      <w:r>
        <w:t>ami, ki so</w:t>
      </w:r>
      <w:r w:rsidRPr="008755A9">
        <w:t xml:space="preserve"> polnjene z mandeljni …</w:t>
      </w:r>
    </w:p>
    <w:p w:rsidR="008755A9" w:rsidRPr="008755A9" w:rsidRDefault="00604448" w:rsidP="00604448">
      <w:pPr>
        <w:pStyle w:val="Brezrazmikov"/>
      </w:pPr>
      <w:r w:rsidRPr="00065CA2">
        <w:rPr>
          <w:b/>
          <w:color w:val="FF0000"/>
        </w:rPr>
        <w:lastRenderedPageBreak/>
        <w:t>9</w:t>
      </w:r>
      <w:r w:rsidR="00065CA2" w:rsidRPr="00065CA2">
        <w:rPr>
          <w:b/>
          <w:color w:val="FF0000"/>
        </w:rPr>
        <w:t>.</w:t>
      </w:r>
      <w:r w:rsidRPr="00065CA2">
        <w:rPr>
          <w:b/>
          <w:color w:val="FF0000"/>
        </w:rPr>
        <w:t xml:space="preserve"> diapozitiv</w:t>
      </w:r>
      <w:r>
        <w:t>: Če boste naročili junake iz Tavčarjevega romana Cvetje v jeseni kot so sladica »</w:t>
      </w:r>
      <w:r w:rsidRPr="00604448">
        <w:t>Presečnikova Meta“</w:t>
      </w:r>
      <w:r>
        <w:t>, s</w:t>
      </w:r>
      <w:r w:rsidRPr="00604448">
        <w:t xml:space="preserve">ladica „Kosmov Janez“; </w:t>
      </w:r>
      <w:r>
        <w:t xml:space="preserve">ali </w:t>
      </w:r>
      <w:r w:rsidRPr="00604448">
        <w:t>Tavčarjeva tortica</w:t>
      </w:r>
      <w:r>
        <w:t xml:space="preserve">, ste v kavarni na dvorcu Visoko. </w:t>
      </w:r>
      <w:r w:rsidRPr="00604448">
        <w:t xml:space="preserve">Vse </w:t>
      </w:r>
      <w:r>
        <w:t xml:space="preserve">prej naštete </w:t>
      </w:r>
      <w:r w:rsidRPr="00604448">
        <w:t>sladice so narejene iz sestavin lokalnih dobaviteljev.</w:t>
      </w:r>
    </w:p>
    <w:p w:rsidR="00365815" w:rsidRDefault="00365815">
      <w:pPr>
        <w:pStyle w:val="Brezrazmikov"/>
      </w:pPr>
    </w:p>
    <w:p w:rsidR="00604448" w:rsidRDefault="00604448" w:rsidP="00604448">
      <w:pPr>
        <w:pStyle w:val="Brezrazmikov"/>
      </w:pPr>
      <w:r w:rsidRPr="00065CA2">
        <w:rPr>
          <w:b/>
          <w:color w:val="FF0000"/>
        </w:rPr>
        <w:t>10</w:t>
      </w:r>
      <w:r w:rsidR="00065CA2" w:rsidRPr="00065CA2">
        <w:rPr>
          <w:b/>
          <w:color w:val="FF0000"/>
        </w:rPr>
        <w:t>.</w:t>
      </w:r>
      <w:r w:rsidRPr="00065CA2">
        <w:rPr>
          <w:b/>
          <w:color w:val="FF0000"/>
        </w:rPr>
        <w:t xml:space="preserve"> </w:t>
      </w:r>
      <w:proofErr w:type="spellStart"/>
      <w:r w:rsidRPr="00065CA2">
        <w:rPr>
          <w:b/>
          <w:color w:val="FF0000"/>
        </w:rPr>
        <w:t>diapoziti</w:t>
      </w:r>
      <w:proofErr w:type="spellEnd"/>
      <w:r w:rsidRPr="00D106FA">
        <w:rPr>
          <w:color w:val="FF0000"/>
        </w:rPr>
        <w:t xml:space="preserve">: </w:t>
      </w:r>
      <w:r w:rsidR="00D106FA">
        <w:t>N</w:t>
      </w:r>
      <w:r>
        <w:t xml:space="preserve">edaleč stran </w:t>
      </w:r>
      <w:r w:rsidR="00D106FA">
        <w:t xml:space="preserve">v Poljanah nad Škofjo Loko je </w:t>
      </w:r>
      <w:r w:rsidR="00D106FA" w:rsidRPr="00604448">
        <w:t>230 let star</w:t>
      </w:r>
      <w:r w:rsidR="00D106FA">
        <w:t>a</w:t>
      </w:r>
      <w:r w:rsidR="00D106FA" w:rsidRPr="00604448">
        <w:t xml:space="preserve"> </w:t>
      </w:r>
      <w:r w:rsidR="00D106FA">
        <w:t xml:space="preserve">tradicionalna </w:t>
      </w:r>
      <w:r w:rsidR="00D106FA" w:rsidRPr="00604448">
        <w:t>Gostiln</w:t>
      </w:r>
      <w:r w:rsidR="00D106FA">
        <w:t>a</w:t>
      </w:r>
      <w:r w:rsidR="00D106FA" w:rsidRPr="00604448">
        <w:t xml:space="preserve"> na Vidmu</w:t>
      </w:r>
      <w:r w:rsidR="00D106FA">
        <w:t>, v kateri lahko naročite okusno in lepo aranžirano</w:t>
      </w:r>
      <w:r w:rsidRPr="00604448">
        <w:t xml:space="preserve"> domač</w:t>
      </w:r>
      <w:r w:rsidR="00D106FA">
        <w:t>o</w:t>
      </w:r>
      <w:r w:rsidRPr="00604448">
        <w:t xml:space="preserve"> hran</w:t>
      </w:r>
      <w:r w:rsidR="00D106FA">
        <w:t>o, pri čemer slovijo tudi po</w:t>
      </w:r>
      <w:r w:rsidRPr="00604448">
        <w:t xml:space="preserve"> domačih odprtih vinih.</w:t>
      </w:r>
      <w:r w:rsidR="00D106FA">
        <w:t xml:space="preserve"> </w:t>
      </w:r>
      <w:r w:rsidRPr="00604448">
        <w:t>Njihove specialitete so štruklji, jedi na žlico, vampi, jota, pozimi nudijo koline in druge domače jedi.</w:t>
      </w:r>
      <w:r w:rsidR="00D106FA">
        <w:t xml:space="preserve"> V ponudbi imajo tudi različne pice, ki so pečene iz sestavin lokalnih pridelovalcev in proizvajalcev, npr. </w:t>
      </w:r>
      <w:r w:rsidR="00D106FA" w:rsidRPr="00604448">
        <w:t>Dimljen</w:t>
      </w:r>
      <w:r w:rsidR="00D106FA">
        <w:t>o</w:t>
      </w:r>
      <w:r w:rsidR="00D106FA" w:rsidRPr="00604448">
        <w:t xml:space="preserve"> postrv, Pic</w:t>
      </w:r>
      <w:r w:rsidR="00D106FA">
        <w:t>o</w:t>
      </w:r>
      <w:r w:rsidR="00D106FA" w:rsidRPr="00604448">
        <w:t xml:space="preserve"> 4 siri, Kmeč</w:t>
      </w:r>
      <w:r w:rsidR="00D106FA">
        <w:t>ko</w:t>
      </w:r>
      <w:r w:rsidR="00D106FA" w:rsidRPr="00604448">
        <w:t xml:space="preserve"> pic</w:t>
      </w:r>
      <w:r w:rsidR="00D106FA">
        <w:t>o …</w:t>
      </w:r>
    </w:p>
    <w:p w:rsidR="00604448" w:rsidRDefault="00604448" w:rsidP="00604448">
      <w:pPr>
        <w:pStyle w:val="Brezrazmikov"/>
      </w:pPr>
    </w:p>
    <w:p w:rsidR="00065CA2" w:rsidRPr="00604448" w:rsidRDefault="00065CA2" w:rsidP="00065CA2">
      <w:pPr>
        <w:pStyle w:val="Brezrazmikov"/>
      </w:pPr>
      <w:r w:rsidRPr="00065CA2">
        <w:rPr>
          <w:b/>
          <w:color w:val="FF0000"/>
        </w:rPr>
        <w:t>11. diapozitiv</w:t>
      </w:r>
      <w:r>
        <w:t xml:space="preserve">: Zadnja gostilna na Pisateljski pešpoti po Sloveniji je hribovska </w:t>
      </w:r>
      <w:r w:rsidRPr="00065CA2">
        <w:t>Gostilna pri Boštjanu</w:t>
      </w:r>
      <w:r>
        <w:t xml:space="preserve"> na</w:t>
      </w:r>
      <w:r w:rsidRPr="00065CA2">
        <w:t xml:space="preserve"> Križn</w:t>
      </w:r>
      <w:r>
        <w:t>i</w:t>
      </w:r>
      <w:r w:rsidRPr="00065CA2">
        <w:t xml:space="preserve"> Gor</w:t>
      </w:r>
      <w:r>
        <w:t>i</w:t>
      </w:r>
      <w:r w:rsidRPr="00065CA2">
        <w:t xml:space="preserve"> nad Škofjo Loko</w:t>
      </w:r>
      <w:r>
        <w:t>, ki</w:t>
      </w:r>
      <w:r w:rsidRPr="00065CA2">
        <w:t xml:space="preserve"> leži na </w:t>
      </w:r>
      <w:proofErr w:type="spellStart"/>
      <w:r w:rsidRPr="00065CA2">
        <w:t>nadmorskI</w:t>
      </w:r>
      <w:proofErr w:type="spellEnd"/>
      <w:r w:rsidRPr="00065CA2">
        <w:t xml:space="preserve"> višini 700 m.</w:t>
      </w:r>
      <w:r>
        <w:t xml:space="preserve"> V zvezi s to zelo priljubljeno gostilno, kateri ne manjka gostov, ki se želijo okusne hrane, posebej ob vikendih. Njihove jedi pripravljajo na štedilniku na drva. Naj iz njihove ponudbe omenimo</w:t>
      </w:r>
      <w:r w:rsidRPr="00065CA2">
        <w:t xml:space="preserve"> degustacijski meni, ki je sestavljen iz fazanove paštete, sirovega krapa z jurčki in smetano, juho, žrebičkom v omaki brusnic s štruklji, solate in sladice. Pri glavnih jedeh je hišna specialiteta mleta pečenka, svinjska pečenka in polnjene prsi z mnogo prilogami: bučni pire, sladko rdeče zelje in kepa praženega krompirja.</w:t>
      </w:r>
    </w:p>
    <w:p w:rsidR="00065CA2" w:rsidRPr="00065CA2" w:rsidRDefault="00065CA2" w:rsidP="00065CA2">
      <w:pPr>
        <w:pStyle w:val="Brezrazmikov"/>
      </w:pPr>
    </w:p>
    <w:p w:rsidR="00065CA2" w:rsidRPr="00065CA2" w:rsidRDefault="00065CA2" w:rsidP="00065CA2">
      <w:pPr>
        <w:pStyle w:val="Brezrazmikov"/>
      </w:pPr>
      <w:r w:rsidRPr="00C845FE">
        <w:rPr>
          <w:b/>
          <w:color w:val="FF0000"/>
        </w:rPr>
        <w:t>12. diapozitiv</w:t>
      </w:r>
      <w:r>
        <w:t xml:space="preserve">: Kaj pa je o </w:t>
      </w:r>
      <w:r w:rsidR="00176BB0">
        <w:t>predstavljenih gostilnah menilo naših 35 anketirancev</w:t>
      </w:r>
      <w:r w:rsidR="00884B8B">
        <w:t>?</w:t>
      </w:r>
      <w:r w:rsidR="00176BB0">
        <w:t xml:space="preserve"> Nekaj odgovorov pa so prispevali tudi anketiranci, katere smo zaprosili za odgovore na Tekaškem forumu oziroma na Hribi.net.</w:t>
      </w:r>
      <w:r w:rsidR="00884B8B">
        <w:t xml:space="preserve"> </w:t>
      </w:r>
      <w:r w:rsidR="00884B8B" w:rsidRPr="00884B8B">
        <w:t>62</w:t>
      </w:r>
      <w:r w:rsidR="00A24A67">
        <w:t xml:space="preserve"> </w:t>
      </w:r>
      <w:r w:rsidR="00884B8B" w:rsidRPr="00884B8B">
        <w:t>% anketirancev je bil</w:t>
      </w:r>
      <w:r w:rsidR="00884B8B">
        <w:t>o iz Srednje ekonomske, storitvene in gradbene šole, ŠC Kranj. Ostalih 48 % anketirancev</w:t>
      </w:r>
      <w:r w:rsidR="00884B8B" w:rsidRPr="00884B8B">
        <w:t xml:space="preserve"> </w:t>
      </w:r>
      <w:r w:rsidR="00884B8B">
        <w:t>je bilo iz Tekaškega foruma oziroma iz foruma Hribi.net. Bili pa so stari od 25 let do 64 let.</w:t>
      </w:r>
      <w:r w:rsidR="00A24A67">
        <w:t xml:space="preserve"> </w:t>
      </w:r>
    </w:p>
    <w:p w:rsidR="00065CA2" w:rsidRPr="00065CA2" w:rsidRDefault="00065CA2" w:rsidP="00065CA2">
      <w:pPr>
        <w:pStyle w:val="Brezrazmikov"/>
      </w:pPr>
    </w:p>
    <w:p w:rsidR="00065CA2" w:rsidRDefault="00C845FE" w:rsidP="00A24A67">
      <w:pPr>
        <w:pStyle w:val="Brezrazmikov"/>
      </w:pPr>
      <w:r w:rsidRPr="00C845FE">
        <w:rPr>
          <w:b/>
          <w:color w:val="FF0000"/>
        </w:rPr>
        <w:t>13. diapozitiv</w:t>
      </w:r>
      <w:r>
        <w:t xml:space="preserve">: </w:t>
      </w:r>
      <w:r w:rsidR="00A24A67">
        <w:t xml:space="preserve">Ne preseneča me, da največ </w:t>
      </w:r>
      <w:r w:rsidR="00A24A67" w:rsidRPr="00A24A67">
        <w:t>anketiranc</w:t>
      </w:r>
      <w:r w:rsidR="00A24A67">
        <w:t xml:space="preserve">ev </w:t>
      </w:r>
      <w:r w:rsidR="00A24A67" w:rsidRPr="00A24A67">
        <w:t xml:space="preserve">pozna gostilno </w:t>
      </w:r>
      <w:proofErr w:type="spellStart"/>
      <w:r w:rsidR="00A24A67" w:rsidRPr="00A24A67">
        <w:t>Das</w:t>
      </w:r>
      <w:proofErr w:type="spellEnd"/>
      <w:r w:rsidR="00A24A67" w:rsidRPr="00A24A67">
        <w:t xml:space="preserve"> </w:t>
      </w:r>
      <w:proofErr w:type="spellStart"/>
      <w:r w:rsidR="00A24A67" w:rsidRPr="00A24A67">
        <w:t>ist</w:t>
      </w:r>
      <w:proofErr w:type="spellEnd"/>
      <w:r w:rsidR="00A24A67" w:rsidRPr="00A24A67">
        <w:t xml:space="preserve"> Valter</w:t>
      </w:r>
      <w:r w:rsidR="00A24A67">
        <w:t xml:space="preserve">, kajti te odgovore so prispevali dijaki SESGŠ, ki jih je bilo med anketiranci 62 %. Potem so bile navedene </w:t>
      </w:r>
      <w:r>
        <w:t xml:space="preserve">kot poznane </w:t>
      </w:r>
      <w:r w:rsidR="00A24A67">
        <w:t>gostilne</w:t>
      </w:r>
      <w:r>
        <w:t xml:space="preserve">: </w:t>
      </w:r>
      <w:r w:rsidR="00A24A67" w:rsidRPr="00A24A67">
        <w:t xml:space="preserve">Pri Matičku, Hotel Brdo, Stari </w:t>
      </w:r>
      <w:proofErr w:type="spellStart"/>
      <w:r w:rsidR="00A24A67" w:rsidRPr="00A24A67">
        <w:t>Mayr</w:t>
      </w:r>
      <w:proofErr w:type="spellEnd"/>
      <w:r w:rsidR="00A24A67" w:rsidRPr="00A24A67">
        <w:t xml:space="preserve"> in Pri Boštjanu. </w:t>
      </w:r>
      <w:r>
        <w:t>Še najmanj anketirancev je navedlo, da dobro pozna</w:t>
      </w:r>
      <w:r w:rsidR="00A24A67" w:rsidRPr="00A24A67">
        <w:t xml:space="preserve"> gosti</w:t>
      </w:r>
      <w:r>
        <w:t>nske obrate</w:t>
      </w:r>
      <w:r w:rsidR="00A24A67" w:rsidRPr="00A24A67">
        <w:t xml:space="preserve"> Na Vidmu</w:t>
      </w:r>
      <w:r>
        <w:t xml:space="preserve">, </w:t>
      </w:r>
      <w:r w:rsidR="00A24A67" w:rsidRPr="00A24A67">
        <w:t>Pri Pepetu</w:t>
      </w:r>
      <w:r>
        <w:t>,</w:t>
      </w:r>
      <w:r w:rsidR="00A24A67" w:rsidRPr="00A24A67">
        <w:t xml:space="preserve"> kavarno Visoko</w:t>
      </w:r>
      <w:r>
        <w:t xml:space="preserve"> in hotel</w:t>
      </w:r>
      <w:r w:rsidR="00A24A67" w:rsidRPr="00A24A67">
        <w:t xml:space="preserve"> Alm</w:t>
      </w:r>
      <w:r>
        <w:t xml:space="preserve">o iz </w:t>
      </w:r>
      <w:r w:rsidR="00A24A67" w:rsidRPr="00A24A67">
        <w:t>Preddvor</w:t>
      </w:r>
      <w:r>
        <w:t>a.</w:t>
      </w:r>
    </w:p>
    <w:p w:rsidR="00C845FE" w:rsidRDefault="00C845FE" w:rsidP="00A24A67">
      <w:pPr>
        <w:pStyle w:val="Brezrazmikov"/>
      </w:pPr>
    </w:p>
    <w:p w:rsidR="00C845FE" w:rsidRDefault="00C845FE" w:rsidP="00C845FE">
      <w:pPr>
        <w:pStyle w:val="Brezrazmikov"/>
      </w:pPr>
      <w:r w:rsidRPr="00C845FE">
        <w:rPr>
          <w:b/>
          <w:color w:val="FF0000"/>
        </w:rPr>
        <w:t>14. diapozitiv:</w:t>
      </w:r>
      <w:r>
        <w:t xml:space="preserve"> </w:t>
      </w:r>
      <w:r w:rsidRPr="00C845FE">
        <w:t xml:space="preserve">Največ anketirancev bi naročilo v izbranih gorenjskih gostilnah </w:t>
      </w:r>
      <w:proofErr w:type="spellStart"/>
      <w:r w:rsidRPr="00C845FE">
        <w:t>Fast</w:t>
      </w:r>
      <w:proofErr w:type="spellEnd"/>
      <w:r w:rsidRPr="00C845FE">
        <w:t xml:space="preserve"> </w:t>
      </w:r>
      <w:proofErr w:type="spellStart"/>
      <w:r w:rsidRPr="00C845FE">
        <w:t>food</w:t>
      </w:r>
      <w:proofErr w:type="spellEnd"/>
      <w:r w:rsidRPr="00C845FE">
        <w:t xml:space="preserve"> (pica, </w:t>
      </w:r>
      <w:proofErr w:type="spellStart"/>
      <w:r w:rsidRPr="00C845FE">
        <w:t>burger</w:t>
      </w:r>
      <w:proofErr w:type="spellEnd"/>
      <w:r w:rsidRPr="00C845FE">
        <w:t>, testenine, riž …) in zrezke s prilogo. Nekoliko manj bi jih naročilo bosanske jedi (čevapčiči, ražnjiči, pleskavice, kajmak …). Sledi lokalna hrana (kranjska klobasa, žgance, kislo zelje, potico …) in jedi iz mednarodne kuhinje (Kitajske, Indije, Mehike …). Najmanj pa bi jih naročilo vegetarijansko hrano in jedi iz divjačine (muflon, fazan, medved …).</w:t>
      </w:r>
    </w:p>
    <w:p w:rsidR="00E63FA9" w:rsidRDefault="00E63FA9" w:rsidP="00C845FE">
      <w:pPr>
        <w:pStyle w:val="Brezrazmikov"/>
      </w:pPr>
    </w:p>
    <w:p w:rsidR="00E63FA9" w:rsidRDefault="00E63FA9" w:rsidP="00E63FA9">
      <w:pPr>
        <w:pStyle w:val="Brezrazmikov"/>
      </w:pPr>
      <w:r w:rsidRPr="00E63FA9">
        <w:rPr>
          <w:b/>
          <w:color w:val="FF0000"/>
        </w:rPr>
        <w:t>15. diapozitiv</w:t>
      </w:r>
      <w:r>
        <w:t xml:space="preserve">: </w:t>
      </w:r>
      <w:r w:rsidRPr="00E63FA9">
        <w:t xml:space="preserve">Anketiranci ocenjujejo, da je najbolj kvalitetna hrana v gostilnah </w:t>
      </w:r>
      <w:proofErr w:type="spellStart"/>
      <w:r w:rsidRPr="00E63FA9">
        <w:t>Das</w:t>
      </w:r>
      <w:proofErr w:type="spellEnd"/>
      <w:r w:rsidRPr="00E63FA9">
        <w:t xml:space="preserve"> </w:t>
      </w:r>
      <w:proofErr w:type="spellStart"/>
      <w:r w:rsidRPr="00E63FA9">
        <w:t>ist</w:t>
      </w:r>
      <w:proofErr w:type="spellEnd"/>
      <w:r w:rsidRPr="00E63FA9">
        <w:t xml:space="preserve"> Valter, v gostilni Stari </w:t>
      </w:r>
      <w:proofErr w:type="spellStart"/>
      <w:r w:rsidRPr="00E63FA9">
        <w:t>Mayr</w:t>
      </w:r>
      <w:proofErr w:type="spellEnd"/>
      <w:r w:rsidRPr="00E63FA9">
        <w:t xml:space="preserve"> in Pri Boštjanu. Veliko izbiro jedi imajo po mnenju anketirancev v gostilnah Pri Pepetu in gostilni Pri Boštjanu.</w:t>
      </w:r>
      <w:r>
        <w:t xml:space="preserve"> </w:t>
      </w:r>
      <w:r w:rsidRPr="00E63FA9">
        <w:t>Najbolj strokovno postrežbo pa imajo v gostilni Pri Matičku.</w:t>
      </w:r>
    </w:p>
    <w:p w:rsidR="00E63FA9" w:rsidRDefault="00E63FA9" w:rsidP="00E63FA9">
      <w:pPr>
        <w:pStyle w:val="Brezrazmikov"/>
      </w:pPr>
    </w:p>
    <w:p w:rsidR="00E63FA9" w:rsidRDefault="00E63FA9" w:rsidP="00E63FA9">
      <w:pPr>
        <w:pStyle w:val="Brezrazmikov"/>
      </w:pPr>
      <w:r>
        <w:t>Tu si lahko ogledate uporabljeno literaturo.</w:t>
      </w:r>
    </w:p>
    <w:p w:rsidR="00E63FA9" w:rsidRDefault="00E63FA9" w:rsidP="00E63FA9">
      <w:pPr>
        <w:pStyle w:val="Brezrazmikov"/>
      </w:pPr>
    </w:p>
    <w:p w:rsidR="00E63FA9" w:rsidRDefault="00E63FA9" w:rsidP="00E63FA9">
      <w:pPr>
        <w:pStyle w:val="Brezrazmikov"/>
      </w:pPr>
      <w:r>
        <w:t>Imate morda še kakšno vprašanje. Če ni vprašanj, hvala za vašo pozornost.</w:t>
      </w:r>
    </w:p>
    <w:sectPr w:rsidR="00E63FA9" w:rsidSect="00390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BAC"/>
    <w:rsid w:val="00065CA2"/>
    <w:rsid w:val="000F6A98"/>
    <w:rsid w:val="00142911"/>
    <w:rsid w:val="00175237"/>
    <w:rsid w:val="00176BB0"/>
    <w:rsid w:val="001D3C30"/>
    <w:rsid w:val="00213BAC"/>
    <w:rsid w:val="00301321"/>
    <w:rsid w:val="00365815"/>
    <w:rsid w:val="00390FC6"/>
    <w:rsid w:val="00425975"/>
    <w:rsid w:val="00481B8B"/>
    <w:rsid w:val="004A0CA7"/>
    <w:rsid w:val="0056592D"/>
    <w:rsid w:val="00604448"/>
    <w:rsid w:val="0067525D"/>
    <w:rsid w:val="007E3BDF"/>
    <w:rsid w:val="0082039B"/>
    <w:rsid w:val="008755A9"/>
    <w:rsid w:val="00884B8B"/>
    <w:rsid w:val="00894D66"/>
    <w:rsid w:val="008D7798"/>
    <w:rsid w:val="00913D70"/>
    <w:rsid w:val="00A24A67"/>
    <w:rsid w:val="00AB48FA"/>
    <w:rsid w:val="00AF3C90"/>
    <w:rsid w:val="00B43E34"/>
    <w:rsid w:val="00B62EF8"/>
    <w:rsid w:val="00C33813"/>
    <w:rsid w:val="00C845FE"/>
    <w:rsid w:val="00C872E9"/>
    <w:rsid w:val="00CA1E62"/>
    <w:rsid w:val="00D106FA"/>
    <w:rsid w:val="00D62E56"/>
    <w:rsid w:val="00E63FA9"/>
    <w:rsid w:val="00E974AA"/>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C272F"/>
  <w15:chartTrackingRefBased/>
  <w15:docId w15:val="{8B0736A2-5365-4459-A284-2FB9FC83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213BAC"/>
    <w:pPr>
      <w:spacing w:after="0" w:line="240" w:lineRule="auto"/>
    </w:pPr>
  </w:style>
  <w:style w:type="character" w:styleId="Hiperpovezava">
    <w:name w:val="Hyperlink"/>
    <w:basedOn w:val="Privzetapisavaodstavka"/>
    <w:uiPriority w:val="99"/>
    <w:unhideWhenUsed/>
    <w:rsid w:val="00175237"/>
    <w:rPr>
      <w:color w:val="0563C1" w:themeColor="hyperlink"/>
      <w:u w:val="single"/>
    </w:rPr>
  </w:style>
  <w:style w:type="character" w:styleId="Nerazreenaomemba">
    <w:name w:val="Unresolved Mention"/>
    <w:basedOn w:val="Privzetapisavaodstavka"/>
    <w:uiPriority w:val="99"/>
    <w:semiHidden/>
    <w:unhideWhenUsed/>
    <w:rsid w:val="00175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binca.com/glasba/izgovorjava.m4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1532</Words>
  <Characters>8735</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Janez Černilec</dc:creator>
  <cp:keywords/>
  <dc:description/>
  <cp:lastModifiedBy>Janez Černilec</cp:lastModifiedBy>
  <cp:revision>2</cp:revision>
  <dcterms:created xsi:type="dcterms:W3CDTF">2021-04-09T20:13:00Z</dcterms:created>
  <dcterms:modified xsi:type="dcterms:W3CDTF">2021-04-09T20:13:00Z</dcterms:modified>
</cp:coreProperties>
</file>